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5D5A" w14:textId="2162080F" w:rsidR="002E7B36" w:rsidRPr="005170B9" w:rsidRDefault="009C6AE2" w:rsidP="00B72E22">
      <w:pPr>
        <w:pStyle w:val="DocumentTitle"/>
        <w:ind w:hanging="360"/>
      </w:pPr>
      <w:bookmarkStart w:id="0" w:name="_GoBack"/>
      <w:bookmarkEnd w:id="0"/>
      <w:r>
        <w:t>PUBH [course number], SECTION [course section]</w:t>
      </w:r>
      <w:r w:rsidR="00CC0402" w:rsidRPr="00CC0402">
        <w:rPr>
          <w:noProof/>
        </w:rPr>
        <w:t xml:space="preserve"> </w:t>
      </w:r>
    </w:p>
    <w:p w14:paraId="34E3FD43" w14:textId="616D04D0" w:rsidR="002E7B36" w:rsidRPr="002E7B36" w:rsidRDefault="002E7B36" w:rsidP="004B1178"/>
    <w:p w14:paraId="4FE111FB" w14:textId="2F07436F" w:rsidR="00DF660B" w:rsidRDefault="00DF660B" w:rsidP="00B72E22">
      <w:pPr>
        <w:pStyle w:val="SubheaderText"/>
        <w:ind w:hanging="360"/>
      </w:pPr>
      <w:r>
        <w:t>Competency Appendix for:</w:t>
      </w:r>
    </w:p>
    <w:p w14:paraId="43D795A8" w14:textId="42C6636D" w:rsidR="003427E2" w:rsidRDefault="00CD3545" w:rsidP="00B72E22">
      <w:pPr>
        <w:pStyle w:val="SubheaderText"/>
        <w:ind w:hanging="360"/>
      </w:pPr>
      <w:r>
        <w:t>[Course Title]</w:t>
      </w:r>
    </w:p>
    <w:p w14:paraId="259862DC" w14:textId="1732DD57" w:rsidR="00CD3545" w:rsidRPr="002E7B36" w:rsidRDefault="00CD3545" w:rsidP="00B72E22">
      <w:pPr>
        <w:pStyle w:val="SubheaderText"/>
        <w:ind w:hanging="360"/>
      </w:pPr>
      <w:r>
        <w:t>[Term/Year Offered]</w:t>
      </w:r>
    </w:p>
    <w:p w14:paraId="21860A6B" w14:textId="78963108" w:rsidR="002E7B36" w:rsidRDefault="002E7B36" w:rsidP="005170B9">
      <w:pPr>
        <w:pStyle w:val="Line"/>
      </w:pPr>
    </w:p>
    <w:p w14:paraId="4148A066" w14:textId="77777777" w:rsidR="00A1257A" w:rsidRDefault="00A1257A" w:rsidP="00DB3042">
      <w:pPr>
        <w:pStyle w:val="Header1"/>
        <w:sectPr w:rsidR="00A1257A" w:rsidSect="00B72E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432" w:footer="432" w:gutter="0"/>
          <w:cols w:space="547"/>
          <w:docGrid w:linePitch="360"/>
        </w:sectPr>
      </w:pPr>
      <w:bookmarkStart w:id="1" w:name="_Toc512415065"/>
    </w:p>
    <w:bookmarkEnd w:id="1"/>
    <w:p w14:paraId="1CDCAFB3" w14:textId="77777777" w:rsidR="00337500" w:rsidRPr="00337500" w:rsidRDefault="00337500" w:rsidP="00337500"/>
    <w:p w14:paraId="3CB753E1" w14:textId="764CFBDB" w:rsidR="00E43481" w:rsidRPr="00DF660B" w:rsidRDefault="00DF660B" w:rsidP="00E43481">
      <w:pPr>
        <w:pStyle w:val="Header1"/>
        <w:rPr>
          <w:rFonts w:asciiTheme="minorHAnsi" w:hAnsiTheme="minorHAnsi" w:cstheme="minorHAnsi"/>
          <w:color w:val="878878" w:themeColor="text2"/>
          <w:sz w:val="26"/>
          <w:szCs w:val="26"/>
        </w:rPr>
      </w:pPr>
      <w:bookmarkStart w:id="2" w:name="_Toc512415075"/>
      <w:r>
        <w:t xml:space="preserve">MPH </w:t>
      </w:r>
      <w:r w:rsidR="00241D53">
        <w:t>F</w:t>
      </w:r>
      <w:r>
        <w:t xml:space="preserve">oundational </w:t>
      </w:r>
      <w:r w:rsidR="00E43481">
        <w:t>Competencies</w:t>
      </w:r>
      <w:bookmarkEnd w:id="2"/>
      <w:r>
        <w:t xml:space="preserve"> </w:t>
      </w:r>
      <w:r>
        <w:rPr>
          <w:rFonts w:asciiTheme="minorHAnsi" w:hAnsiTheme="minorHAnsi" w:cstheme="minorHAnsi"/>
          <w:color w:val="878878" w:themeColor="text2"/>
          <w:sz w:val="26"/>
          <w:szCs w:val="26"/>
        </w:rPr>
        <w:t>[Adjust as necessary]</w:t>
      </w:r>
    </w:p>
    <w:p w14:paraId="511C9399" w14:textId="00769112" w:rsidR="00DB3042" w:rsidRDefault="00DB3042" w:rsidP="00DB304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909"/>
        <w:gridCol w:w="5171"/>
      </w:tblGrid>
      <w:tr w:rsidR="00E43481" w:rsidRPr="00461CD3" w14:paraId="609F3FB4" w14:textId="77777777" w:rsidTr="00544417">
        <w:trPr>
          <w:tblHeader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945690" w14:textId="7CE0909D" w:rsidR="00E43481" w:rsidRPr="004C32E9" w:rsidRDefault="00E43481" w:rsidP="0062636F">
            <w:pPr>
              <w:rPr>
                <w:sz w:val="22"/>
                <w:szCs w:val="22"/>
              </w:rPr>
            </w:pPr>
            <w:r w:rsidRPr="004C32E9">
              <w:rPr>
                <w:b/>
                <w:bCs/>
                <w:sz w:val="22"/>
                <w:szCs w:val="22"/>
              </w:rPr>
              <w:t>Competency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5D698" w14:textId="5771B39D" w:rsidR="00E43481" w:rsidRPr="004C32E9" w:rsidRDefault="00E43481" w:rsidP="0062636F">
            <w:pPr>
              <w:rPr>
                <w:b/>
                <w:bCs/>
                <w:sz w:val="22"/>
                <w:szCs w:val="22"/>
              </w:rPr>
            </w:pPr>
            <w:r w:rsidRPr="004C32E9">
              <w:rPr>
                <w:b/>
                <w:bCs/>
                <w:sz w:val="22"/>
                <w:szCs w:val="22"/>
              </w:rPr>
              <w:t>Learning Objectives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BC99D2A" w14:textId="598CC179" w:rsidR="00E43481" w:rsidRPr="004C32E9" w:rsidRDefault="00E43481" w:rsidP="0062636F">
            <w:pPr>
              <w:rPr>
                <w:sz w:val="22"/>
                <w:szCs w:val="22"/>
              </w:rPr>
            </w:pPr>
            <w:r w:rsidRPr="004C32E9">
              <w:rPr>
                <w:b/>
                <w:bCs/>
                <w:sz w:val="22"/>
                <w:szCs w:val="22"/>
              </w:rPr>
              <w:t>Assessment Strategies</w:t>
            </w:r>
          </w:p>
        </w:tc>
      </w:tr>
      <w:tr w:rsidR="00E43481" w:rsidRPr="00461CD3" w14:paraId="68CE629A" w14:textId="77777777" w:rsidTr="00544417">
        <w:trPr>
          <w:tblHeader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85BC85C" w14:textId="50FB5B8D" w:rsidR="00E43481" w:rsidRPr="00461CD3" w:rsidRDefault="00E43481" w:rsidP="0062636F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2B2A5D" w14:textId="1AD3C98B" w:rsidR="00E43481" w:rsidRPr="00461CD3" w:rsidRDefault="00E43481" w:rsidP="0062636F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C03CCA2" w14:textId="1E086B54" w:rsidR="00E43481" w:rsidRPr="00461CD3" w:rsidRDefault="00E43481" w:rsidP="0062636F">
            <w:r>
              <w:t xml:space="preserve"> </w:t>
            </w:r>
          </w:p>
        </w:tc>
      </w:tr>
    </w:tbl>
    <w:p w14:paraId="6DDC7C2A" w14:textId="36A7E59F" w:rsidR="00E43481" w:rsidRPr="00DB3042" w:rsidRDefault="00E43481" w:rsidP="00DB3042"/>
    <w:p w14:paraId="013A226B" w14:textId="23AA32F4" w:rsidR="00DF660B" w:rsidRPr="00DF660B" w:rsidRDefault="00E414E3" w:rsidP="00DF660B">
      <w:pPr>
        <w:pStyle w:val="Header1"/>
        <w:rPr>
          <w:rFonts w:asciiTheme="minorHAnsi" w:hAnsiTheme="minorHAnsi" w:cstheme="minorHAnsi"/>
          <w:color w:val="878878" w:themeColor="text2"/>
          <w:sz w:val="26"/>
          <w:szCs w:val="26"/>
        </w:rPr>
      </w:pPr>
      <w:r>
        <w:t>P</w:t>
      </w:r>
      <w:r w:rsidR="00DF660B">
        <w:t xml:space="preserve">rogram </w:t>
      </w:r>
      <w:r>
        <w:t>S</w:t>
      </w:r>
      <w:r w:rsidR="00DF660B">
        <w:t>pecific Competencies</w:t>
      </w:r>
    </w:p>
    <w:p w14:paraId="2E471BBE" w14:textId="77777777" w:rsidR="00DF660B" w:rsidRDefault="00DF660B" w:rsidP="00DF660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Program Specific Competencies"/>
        <w:tblDescription w:val="Competency, Learning Objectives, and Assessment Strategies for Program Specific Competencies"/>
      </w:tblPr>
      <w:tblGrid>
        <w:gridCol w:w="2710"/>
        <w:gridCol w:w="2909"/>
        <w:gridCol w:w="5171"/>
      </w:tblGrid>
      <w:tr w:rsidR="00DF660B" w:rsidRPr="00461CD3" w14:paraId="4E74BCF3" w14:textId="77777777" w:rsidTr="002478E2">
        <w:trPr>
          <w:tblHeader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9001CB1" w14:textId="77777777" w:rsidR="00DF660B" w:rsidRPr="004C32E9" w:rsidRDefault="00DF660B" w:rsidP="002478E2">
            <w:pPr>
              <w:rPr>
                <w:sz w:val="22"/>
                <w:szCs w:val="22"/>
              </w:rPr>
            </w:pPr>
            <w:r w:rsidRPr="004C32E9">
              <w:rPr>
                <w:b/>
                <w:bCs/>
                <w:sz w:val="22"/>
                <w:szCs w:val="22"/>
              </w:rPr>
              <w:t>Competency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9A163" w14:textId="77777777" w:rsidR="00DF660B" w:rsidRPr="004C32E9" w:rsidRDefault="00DF660B" w:rsidP="002478E2">
            <w:pPr>
              <w:rPr>
                <w:b/>
                <w:bCs/>
                <w:sz w:val="22"/>
                <w:szCs w:val="22"/>
              </w:rPr>
            </w:pPr>
            <w:r w:rsidRPr="004C32E9">
              <w:rPr>
                <w:b/>
                <w:bCs/>
                <w:sz w:val="22"/>
                <w:szCs w:val="22"/>
              </w:rPr>
              <w:t>Learning Objectives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D90FE33" w14:textId="77777777" w:rsidR="00DF660B" w:rsidRPr="004C32E9" w:rsidRDefault="00DF660B" w:rsidP="002478E2">
            <w:pPr>
              <w:rPr>
                <w:sz w:val="22"/>
                <w:szCs w:val="22"/>
              </w:rPr>
            </w:pPr>
            <w:r w:rsidRPr="004C32E9">
              <w:rPr>
                <w:b/>
                <w:bCs/>
                <w:sz w:val="22"/>
                <w:szCs w:val="22"/>
              </w:rPr>
              <w:t>Assessment Strategies</w:t>
            </w:r>
          </w:p>
        </w:tc>
      </w:tr>
      <w:tr w:rsidR="00DF660B" w:rsidRPr="00461CD3" w14:paraId="233CE7A7" w14:textId="77777777" w:rsidTr="002478E2">
        <w:trPr>
          <w:tblHeader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F81889F" w14:textId="77777777" w:rsidR="00DF660B" w:rsidRPr="00461CD3" w:rsidRDefault="00DF660B" w:rsidP="002478E2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632D80" w14:textId="77777777" w:rsidR="00DF660B" w:rsidRPr="00461CD3" w:rsidRDefault="00DF660B" w:rsidP="002478E2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2D57D84" w14:textId="77777777" w:rsidR="00DF660B" w:rsidRPr="00461CD3" w:rsidRDefault="00DF660B" w:rsidP="002478E2">
            <w:r>
              <w:t xml:space="preserve"> </w:t>
            </w:r>
          </w:p>
        </w:tc>
      </w:tr>
    </w:tbl>
    <w:p w14:paraId="2FD7B4A6" w14:textId="77777777" w:rsidR="00DF660B" w:rsidRDefault="00DF660B" w:rsidP="007313DE"/>
    <w:sectPr w:rsidR="00DF660B" w:rsidSect="00A1257A">
      <w:headerReference w:type="default" r:id="rId13"/>
      <w:type w:val="continuous"/>
      <w:pgSz w:w="12240" w:h="15840"/>
      <w:pgMar w:top="720" w:right="720" w:bottom="720" w:left="720" w:header="432" w:footer="432" w:gutter="0"/>
      <w:cols w:space="54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FE270" w14:textId="77777777" w:rsidR="00874379" w:rsidRDefault="00874379" w:rsidP="00671671">
      <w:r>
        <w:separator/>
      </w:r>
    </w:p>
  </w:endnote>
  <w:endnote w:type="continuationSeparator" w:id="0">
    <w:p w14:paraId="7C25A593" w14:textId="77777777" w:rsidR="00874379" w:rsidRDefault="00874379" w:rsidP="0067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筑紫B丸ゴシック ボールド">
    <w:charset w:val="80"/>
    <w:family w:val="auto"/>
    <w:pitch w:val="variable"/>
    <w:sig w:usb0="800002CF" w:usb1="68C7FCFC" w:usb2="00000012" w:usb3="00000000" w:csb0="00020005" w:csb1="00000000"/>
  </w:font>
  <w:font w:name="TrebuchetMS-Bold">
    <w:altName w:val="Trebuchet MS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3929" w14:textId="77777777" w:rsidR="00FF14E5" w:rsidRDefault="00FF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72BF" w14:textId="77777777" w:rsidR="00FF14E5" w:rsidRDefault="00FF1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9A4E9" w14:textId="77777777" w:rsidR="00FF14E5" w:rsidRDefault="00FF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EC708" w14:textId="77777777" w:rsidR="00874379" w:rsidRDefault="00874379" w:rsidP="00671671">
      <w:r>
        <w:separator/>
      </w:r>
    </w:p>
  </w:footnote>
  <w:footnote w:type="continuationSeparator" w:id="0">
    <w:p w14:paraId="547A8F9F" w14:textId="77777777" w:rsidR="00874379" w:rsidRDefault="00874379" w:rsidP="0067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C398" w14:textId="77777777" w:rsidR="00FF14E5" w:rsidRDefault="00FF1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9A9A6" w14:textId="1E203555" w:rsidR="00C61A6F" w:rsidRPr="00C61A6F" w:rsidRDefault="00A1257A" w:rsidP="00C61A6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AAC12A" wp14:editId="22D93659">
              <wp:simplePos x="0" y="0"/>
              <wp:positionH relativeFrom="page">
                <wp:posOffset>19050</wp:posOffset>
              </wp:positionH>
              <wp:positionV relativeFrom="paragraph">
                <wp:posOffset>-273685</wp:posOffset>
              </wp:positionV>
              <wp:extent cx="7744460" cy="1033145"/>
              <wp:effectExtent l="0" t="0" r="8890" b="0"/>
              <wp:wrapNone/>
              <wp:docPr id="1" name="Group 1" descr="Competency appendix" title="CEPH Competency Informatio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4460" cy="1033145"/>
                        <a:chOff x="0" y="0"/>
                        <a:chExt cx="7744460" cy="1033145"/>
                      </a:xfrm>
                    </wpg:grpSpPr>
                    <pic:pic xmlns:pic="http://schemas.openxmlformats.org/drawingml/2006/picture">
                      <pic:nvPicPr>
                        <pic:cNvPr id="3" name="Picture 3" descr="ART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37"/>
                        <a:stretch/>
                      </pic:blipFill>
                      <pic:spPr bwMode="auto">
                        <a:xfrm>
                          <a:off x="0" y="0"/>
                          <a:ext cx="774446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" name="Text Box 1"/>
                      <wps:cNvSpPr txBox="1">
                        <a:spLocks/>
                      </wps:cNvSpPr>
                      <wps:spPr>
                        <a:xfrm>
                          <a:off x="445273" y="238539"/>
                          <a:ext cx="33864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0BCBA25B" w14:textId="4442A5F8" w:rsidR="00A1257A" w:rsidRPr="000E64D2" w:rsidRDefault="00DF660B" w:rsidP="00A1257A">
                            <w:pPr>
                              <w:pStyle w:val="SheetTitle"/>
                              <w:ind w:left="-90"/>
                            </w:pPr>
                            <w:r>
                              <w:t>CEPH COMPETENCY</w:t>
                            </w:r>
                            <w:r w:rsidR="00A1257A"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4AAC12A" id="Group 1" o:spid="_x0000_s1026" alt="Title: CEPH Competency Information - Description: Competency appendix" style="position:absolute;margin-left:1.5pt;margin-top:-21.55pt;width:609.8pt;height:81.35pt;z-index:251658240;mso-position-horizontal-relative:page" coordsize="77444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RT" style="position:absolute;width:77444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">
                <v:imagedata r:id="rId2" o:title="ART" croptop="1260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452;top:2385;width:33865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" filled="f" stroked="f">
                <v:textbox>
                  <w:txbxContent>
                    <w:p w14:paraId="0BCBA25B" w14:textId="4442A5F8" w:rsidR="00A1257A" w:rsidRPr="000E64D2" w:rsidRDefault="00DF660B" w:rsidP="00A1257A">
                      <w:pPr>
                        <w:pStyle w:val="SheetTitle"/>
                        <w:ind w:left="-90"/>
                      </w:pPr>
                      <w:r>
                        <w:t>CEPH COMPETENCY</w:t>
                      </w:r>
                      <w:r w:rsidR="00A1257A">
                        <w:t xml:space="preserve"> INFORMATION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CB67E" w14:textId="77777777" w:rsidR="00FF14E5" w:rsidRDefault="00FF14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6018" w14:textId="30D3E8B3" w:rsidR="00A1257A" w:rsidRPr="00C61A6F" w:rsidRDefault="00A1257A" w:rsidP="00C61A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2F637" wp14:editId="4EC83C67">
              <wp:simplePos x="0" y="0"/>
              <wp:positionH relativeFrom="column">
                <wp:posOffset>1721</wp:posOffset>
              </wp:positionH>
              <wp:positionV relativeFrom="paragraph">
                <wp:posOffset>-35781</wp:posOffset>
              </wp:positionV>
              <wp:extent cx="3386455" cy="685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645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35E21690" w14:textId="77777777" w:rsidR="00A1257A" w:rsidRPr="000E64D2" w:rsidRDefault="00A1257A" w:rsidP="00A1257A">
                          <w:pPr>
                            <w:pStyle w:val="SheetTitle"/>
                            <w:ind w:left="-90"/>
                          </w:pPr>
                          <w:r>
                            <w:t>SYLLABUS &amp; COURSE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92F6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.15pt;margin-top:-2.8pt;width:266.6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" filled="f" stroked="f">
              <v:textbox>
                <w:txbxContent>
                  <w:p w14:paraId="35E21690" w14:textId="77777777" w:rsidR="00A1257A" w:rsidRPr="000E64D2" w:rsidRDefault="00A1257A" w:rsidP="00A1257A">
                    <w:pPr>
                      <w:pStyle w:val="SheetTitle"/>
                      <w:ind w:left="-90"/>
                    </w:pPr>
                    <w:r>
                      <w:t>SYLLABUS &amp; COURSE INFORMATION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9A97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640A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66AD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4A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4232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9670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C2E7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C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DA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88E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7C0"/>
    <w:multiLevelType w:val="hybridMultilevel"/>
    <w:tmpl w:val="3C0024FC"/>
    <w:lvl w:ilvl="0" w:tplc="9D509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0019" w:themeColor="accen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C46B5"/>
    <w:multiLevelType w:val="multilevel"/>
    <w:tmpl w:val="ABDA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B25A98"/>
    <w:multiLevelType w:val="hybridMultilevel"/>
    <w:tmpl w:val="9DD8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4261C"/>
    <w:multiLevelType w:val="multilevel"/>
    <w:tmpl w:val="994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1D4675"/>
    <w:multiLevelType w:val="multilevel"/>
    <w:tmpl w:val="83E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50303F"/>
    <w:multiLevelType w:val="multilevel"/>
    <w:tmpl w:val="4516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CE1B60"/>
    <w:multiLevelType w:val="hybridMultilevel"/>
    <w:tmpl w:val="CC8C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30F8B"/>
    <w:multiLevelType w:val="multilevel"/>
    <w:tmpl w:val="D2F0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D68B3"/>
    <w:multiLevelType w:val="multilevel"/>
    <w:tmpl w:val="F2A0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36507"/>
    <w:multiLevelType w:val="hybridMultilevel"/>
    <w:tmpl w:val="6DD4D496"/>
    <w:lvl w:ilvl="0" w:tplc="208282F4">
      <w:start w:val="1"/>
      <w:numFmt w:val="bullet"/>
      <w:pStyle w:val="BulletLis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7A0019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35934"/>
    <w:multiLevelType w:val="multilevel"/>
    <w:tmpl w:val="E09A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10FE7"/>
    <w:multiLevelType w:val="multilevel"/>
    <w:tmpl w:val="91C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839AB"/>
    <w:multiLevelType w:val="multilevel"/>
    <w:tmpl w:val="4E4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D8786A"/>
    <w:multiLevelType w:val="multilevel"/>
    <w:tmpl w:val="840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20"/>
  </w:num>
  <w:num w:numId="5">
    <w:abstractNumId w:val="11"/>
  </w:num>
  <w:num w:numId="6">
    <w:abstractNumId w:val="17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14"/>
  </w:num>
  <w:num w:numId="19">
    <w:abstractNumId w:val="13"/>
  </w:num>
  <w:num w:numId="20">
    <w:abstractNumId w:val="21"/>
  </w:num>
  <w:num w:numId="21">
    <w:abstractNumId w:val="22"/>
  </w:num>
  <w:num w:numId="22">
    <w:abstractNumId w:val="2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85"/>
    <w:rsid w:val="00021E22"/>
    <w:rsid w:val="00071438"/>
    <w:rsid w:val="000D5B68"/>
    <w:rsid w:val="000E68F7"/>
    <w:rsid w:val="0012773A"/>
    <w:rsid w:val="00164051"/>
    <w:rsid w:val="001920C8"/>
    <w:rsid w:val="001B3846"/>
    <w:rsid w:val="0020119A"/>
    <w:rsid w:val="002337EE"/>
    <w:rsid w:val="00241D53"/>
    <w:rsid w:val="002948E7"/>
    <w:rsid w:val="002C4C5A"/>
    <w:rsid w:val="002E353C"/>
    <w:rsid w:val="002E7B36"/>
    <w:rsid w:val="002F1F76"/>
    <w:rsid w:val="00337500"/>
    <w:rsid w:val="003427E2"/>
    <w:rsid w:val="003504EF"/>
    <w:rsid w:val="003C437A"/>
    <w:rsid w:val="003F1F75"/>
    <w:rsid w:val="00404D06"/>
    <w:rsid w:val="00461CD3"/>
    <w:rsid w:val="00470E3B"/>
    <w:rsid w:val="004B1178"/>
    <w:rsid w:val="004C2B30"/>
    <w:rsid w:val="004C32E9"/>
    <w:rsid w:val="004D58DD"/>
    <w:rsid w:val="004E26BD"/>
    <w:rsid w:val="005170B9"/>
    <w:rsid w:val="00544417"/>
    <w:rsid w:val="00545F76"/>
    <w:rsid w:val="00553471"/>
    <w:rsid w:val="00553C25"/>
    <w:rsid w:val="00561892"/>
    <w:rsid w:val="00577290"/>
    <w:rsid w:val="005C02BF"/>
    <w:rsid w:val="005D07FD"/>
    <w:rsid w:val="005F22FB"/>
    <w:rsid w:val="005F23AE"/>
    <w:rsid w:val="00653F38"/>
    <w:rsid w:val="00661FBB"/>
    <w:rsid w:val="00671671"/>
    <w:rsid w:val="00680823"/>
    <w:rsid w:val="006B18C3"/>
    <w:rsid w:val="006D3FA3"/>
    <w:rsid w:val="006F697E"/>
    <w:rsid w:val="007313DE"/>
    <w:rsid w:val="0074522D"/>
    <w:rsid w:val="00785BC3"/>
    <w:rsid w:val="007E4CE6"/>
    <w:rsid w:val="00801912"/>
    <w:rsid w:val="00874379"/>
    <w:rsid w:val="00885D01"/>
    <w:rsid w:val="008C482E"/>
    <w:rsid w:val="008C77E5"/>
    <w:rsid w:val="008D74FC"/>
    <w:rsid w:val="00932A50"/>
    <w:rsid w:val="009857B8"/>
    <w:rsid w:val="00986A8D"/>
    <w:rsid w:val="009A1A7F"/>
    <w:rsid w:val="009B3B85"/>
    <w:rsid w:val="009C6AE2"/>
    <w:rsid w:val="009E1AB5"/>
    <w:rsid w:val="009E28A8"/>
    <w:rsid w:val="00A026B0"/>
    <w:rsid w:val="00A1257A"/>
    <w:rsid w:val="00A1290D"/>
    <w:rsid w:val="00A66198"/>
    <w:rsid w:val="00A7042C"/>
    <w:rsid w:val="00A810E0"/>
    <w:rsid w:val="00AB3728"/>
    <w:rsid w:val="00AD4324"/>
    <w:rsid w:val="00AF7D3F"/>
    <w:rsid w:val="00B1239C"/>
    <w:rsid w:val="00B35D9B"/>
    <w:rsid w:val="00B46BBA"/>
    <w:rsid w:val="00B72E22"/>
    <w:rsid w:val="00B75A84"/>
    <w:rsid w:val="00BA5F00"/>
    <w:rsid w:val="00BB780A"/>
    <w:rsid w:val="00C27015"/>
    <w:rsid w:val="00C30E56"/>
    <w:rsid w:val="00C353DC"/>
    <w:rsid w:val="00C40DAF"/>
    <w:rsid w:val="00C61A6F"/>
    <w:rsid w:val="00C938A6"/>
    <w:rsid w:val="00CA78E0"/>
    <w:rsid w:val="00CC0402"/>
    <w:rsid w:val="00CC41A9"/>
    <w:rsid w:val="00CD3545"/>
    <w:rsid w:val="00D14507"/>
    <w:rsid w:val="00D26CED"/>
    <w:rsid w:val="00D402D3"/>
    <w:rsid w:val="00D8052D"/>
    <w:rsid w:val="00D85448"/>
    <w:rsid w:val="00DB3042"/>
    <w:rsid w:val="00DB4527"/>
    <w:rsid w:val="00DD56E1"/>
    <w:rsid w:val="00DF660B"/>
    <w:rsid w:val="00E414E3"/>
    <w:rsid w:val="00E43481"/>
    <w:rsid w:val="00E507A0"/>
    <w:rsid w:val="00E96E7C"/>
    <w:rsid w:val="00EA3697"/>
    <w:rsid w:val="00EB30A2"/>
    <w:rsid w:val="00FA4A64"/>
    <w:rsid w:val="00FC0D78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5EB1F1"/>
  <w14:defaultImageDpi w14:val="300"/>
  <w15:docId w15:val="{4D16997A-7940-41D0-B93F-37685DCC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CC0402"/>
    <w:rPr>
      <w:rFonts w:eastAsia="MS Mincho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rsid w:val="00CD3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B00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C0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001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671"/>
    <w:pPr>
      <w:tabs>
        <w:tab w:val="center" w:pos="4320"/>
        <w:tab w:val="right" w:pos="8640"/>
      </w:tabs>
    </w:pPr>
    <w:rPr>
      <w:rFonts w:eastAsiaTheme="minorEastAsia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71671"/>
  </w:style>
  <w:style w:type="paragraph" w:styleId="Footer">
    <w:name w:val="footer"/>
    <w:basedOn w:val="Normal"/>
    <w:link w:val="FooterChar"/>
    <w:uiPriority w:val="99"/>
    <w:unhideWhenUsed/>
    <w:rsid w:val="00671671"/>
    <w:pPr>
      <w:tabs>
        <w:tab w:val="center" w:pos="4320"/>
        <w:tab w:val="right" w:pos="8640"/>
      </w:tabs>
    </w:pPr>
    <w:rPr>
      <w:rFonts w:eastAsiaTheme="minorEastAsia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1671"/>
  </w:style>
  <w:style w:type="paragraph" w:customStyle="1" w:styleId="SheetTitle">
    <w:name w:val="Sheet Title"/>
    <w:basedOn w:val="Normal"/>
    <w:rsid w:val="002E7B36"/>
    <w:rPr>
      <w:rFonts w:ascii="Trebuchet MS" w:eastAsia="筑紫B丸ゴシック ボールド" w:hAnsi="Trebuchet MS"/>
      <w:b/>
      <w:color w:val="FFFFFF"/>
      <w:sz w:val="28"/>
      <w:szCs w:val="28"/>
    </w:rPr>
  </w:style>
  <w:style w:type="paragraph" w:customStyle="1" w:styleId="DocumentTitle">
    <w:name w:val="Document_Title"/>
    <w:basedOn w:val="Normal"/>
    <w:qFormat/>
    <w:rsid w:val="005170B9"/>
    <w:pPr>
      <w:spacing w:before="200"/>
    </w:pPr>
    <w:rPr>
      <w:rFonts w:ascii="Trebuchet MS" w:hAnsi="Trebuchet MS"/>
      <w:b/>
      <w:color w:val="7A0019" w:themeColor="accent1"/>
      <w:sz w:val="44"/>
      <w:szCs w:val="44"/>
    </w:rPr>
  </w:style>
  <w:style w:type="paragraph" w:customStyle="1" w:styleId="Line">
    <w:name w:val="Line"/>
    <w:basedOn w:val="Normal"/>
    <w:rsid w:val="005170B9"/>
    <w:pPr>
      <w:pBdr>
        <w:bottom w:val="single" w:sz="8" w:space="1" w:color="878878" w:themeColor="text2"/>
      </w:pBdr>
    </w:pPr>
    <w:rPr>
      <w:color w:val="747474"/>
      <w:sz w:val="20"/>
      <w:szCs w:val="26"/>
    </w:rPr>
  </w:style>
  <w:style w:type="paragraph" w:customStyle="1" w:styleId="SubheaderText">
    <w:name w:val="Subheader_Text"/>
    <w:basedOn w:val="Normal"/>
    <w:rsid w:val="002E7B36"/>
    <w:rPr>
      <w:color w:val="747474"/>
      <w:sz w:val="26"/>
      <w:szCs w:val="26"/>
    </w:rPr>
  </w:style>
  <w:style w:type="paragraph" w:customStyle="1" w:styleId="Header1">
    <w:name w:val="Header 1"/>
    <w:basedOn w:val="Heading1"/>
    <w:next w:val="Normal"/>
    <w:qFormat/>
    <w:rsid w:val="00680823"/>
    <w:rPr>
      <w:rFonts w:ascii="Trebuchet MS" w:hAnsi="Trebuchet MS"/>
      <w:caps/>
      <w:color w:val="7A0019" w:themeColor="accent1"/>
      <w:sz w:val="28"/>
      <w:szCs w:val="28"/>
    </w:rPr>
  </w:style>
  <w:style w:type="paragraph" w:customStyle="1" w:styleId="Header3">
    <w:name w:val="Header 3"/>
    <w:basedOn w:val="Header1"/>
    <w:qFormat/>
    <w:rsid w:val="005170B9"/>
    <w:rPr>
      <w:color w:val="757679"/>
      <w:sz w:val="22"/>
      <w:szCs w:val="22"/>
    </w:rPr>
  </w:style>
  <w:style w:type="paragraph" w:customStyle="1" w:styleId="BodyBold">
    <w:name w:val="Body (Bold)"/>
    <w:basedOn w:val="Normal"/>
    <w:qFormat/>
    <w:rsid w:val="005170B9"/>
    <w:rPr>
      <w:rFonts w:cs="Arial"/>
      <w:b/>
      <w:szCs w:val="20"/>
    </w:rPr>
  </w:style>
  <w:style w:type="character" w:customStyle="1" w:styleId="CourseCode">
    <w:name w:val="Course Code"/>
    <w:uiPriority w:val="1"/>
    <w:rsid w:val="005170B9"/>
    <w:rPr>
      <w:rFonts w:ascii="Arial" w:hAnsi="Arial"/>
      <w:b w:val="0"/>
      <w:iCs/>
      <w:color w:val="757679"/>
      <w:sz w:val="18"/>
    </w:rPr>
  </w:style>
  <w:style w:type="paragraph" w:customStyle="1" w:styleId="FooterHeader">
    <w:name w:val="Footer_Header"/>
    <w:basedOn w:val="Normal"/>
    <w:rsid w:val="005170B9"/>
    <w:pPr>
      <w:keepNext/>
      <w:keepLines/>
      <w:widowControl w:val="0"/>
      <w:tabs>
        <w:tab w:val="left" w:pos="41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rebuchetMS-Bold" w:hAnsi="TrebuchetMS-Bold" w:cs="TrebuchetMS-Bold"/>
      <w:b/>
      <w:bCs/>
      <w:caps/>
      <w:color w:val="8A2432"/>
      <w:sz w:val="16"/>
      <w:szCs w:val="16"/>
    </w:rPr>
  </w:style>
  <w:style w:type="paragraph" w:customStyle="1" w:styleId="FooterText">
    <w:name w:val="Footer_Text"/>
    <w:basedOn w:val="Normal"/>
    <w:rsid w:val="005170B9"/>
    <w:pPr>
      <w:keepNext/>
      <w:keepLines/>
      <w:widowControl w:val="0"/>
      <w:tabs>
        <w:tab w:val="left" w:pos="414"/>
      </w:tabs>
      <w:suppressAutoHyphens/>
      <w:autoSpaceDE w:val="0"/>
      <w:autoSpaceDN w:val="0"/>
      <w:adjustRightInd w:val="0"/>
      <w:textAlignment w:val="center"/>
    </w:pPr>
    <w:rPr>
      <w:rFonts w:cs="Arial"/>
      <w:color w:val="757679"/>
      <w:sz w:val="16"/>
      <w:szCs w:val="16"/>
    </w:rPr>
  </w:style>
  <w:style w:type="table" w:styleId="TableGrid">
    <w:name w:val="Table Grid"/>
    <w:basedOn w:val="TableNormal"/>
    <w:uiPriority w:val="59"/>
    <w:rsid w:val="0051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">
    <w:name w:val="Comment"/>
    <w:basedOn w:val="Normal"/>
    <w:rsid w:val="00680823"/>
    <w:rPr>
      <w:i/>
    </w:rPr>
  </w:style>
  <w:style w:type="paragraph" w:customStyle="1" w:styleId="text">
    <w:name w:val="text"/>
    <w:basedOn w:val="Normal"/>
    <w:rsid w:val="00680823"/>
  </w:style>
  <w:style w:type="paragraph" w:customStyle="1" w:styleId="Header2">
    <w:name w:val="Header 2"/>
    <w:basedOn w:val="Heading2"/>
    <w:next w:val="Normal"/>
    <w:qFormat/>
    <w:rsid w:val="00CC0402"/>
    <w:rPr>
      <w:sz w:val="22"/>
    </w:rPr>
  </w:style>
  <w:style w:type="paragraph" w:styleId="ListParagraph">
    <w:name w:val="List Paragraph"/>
    <w:basedOn w:val="Normal"/>
    <w:uiPriority w:val="34"/>
    <w:rsid w:val="00CC040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C0402"/>
    <w:rPr>
      <w:rFonts w:asciiTheme="majorHAnsi" w:eastAsiaTheme="majorEastAsia" w:hAnsiTheme="majorHAnsi" w:cstheme="majorBidi"/>
      <w:b/>
      <w:bCs/>
      <w:color w:val="7A0019" w:themeColor="accent1"/>
      <w:sz w:val="26"/>
      <w:szCs w:val="26"/>
    </w:rPr>
  </w:style>
  <w:style w:type="paragraph" w:customStyle="1" w:styleId="ContactInfoBox">
    <w:name w:val="Contact Info Box"/>
    <w:basedOn w:val="FooterText"/>
    <w:qFormat/>
    <w:rsid w:val="00470E3B"/>
    <w:rPr>
      <w:color w:val="000000" w:themeColor="text1"/>
    </w:rPr>
  </w:style>
  <w:style w:type="paragraph" w:customStyle="1" w:styleId="ContactHeader">
    <w:name w:val="Contact Header"/>
    <w:basedOn w:val="FooterHeader"/>
    <w:qFormat/>
    <w:rsid w:val="00470E3B"/>
  </w:style>
  <w:style w:type="paragraph" w:customStyle="1" w:styleId="Footertext0">
    <w:name w:val="Footer text"/>
    <w:basedOn w:val="ContactInfoBox"/>
    <w:rsid w:val="00470E3B"/>
    <w:rPr>
      <w:color w:val="7F7F7F" w:themeColor="text1" w:themeTint="80"/>
      <w:sz w:val="14"/>
      <w:szCs w:val="14"/>
      <w:shd w:val="clear" w:color="auto" w:fill="FFFF00"/>
    </w:rPr>
  </w:style>
  <w:style w:type="paragraph" w:customStyle="1" w:styleId="FooterText1">
    <w:name w:val="Footer Text"/>
    <w:basedOn w:val="Footer"/>
    <w:qFormat/>
    <w:rsid w:val="00470E3B"/>
    <w:rPr>
      <w:color w:val="7F7F7F" w:themeColor="text1" w:themeTint="80"/>
      <w:sz w:val="14"/>
      <w:szCs w:val="14"/>
    </w:rPr>
  </w:style>
  <w:style w:type="paragraph" w:customStyle="1" w:styleId="BulletList">
    <w:name w:val="Bullet List"/>
    <w:basedOn w:val="ListParagraph"/>
    <w:qFormat/>
    <w:rsid w:val="004D58DD"/>
    <w:pPr>
      <w:numPr>
        <w:numId w:val="3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D3545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CD3545"/>
    <w:rPr>
      <w:rFonts w:asciiTheme="majorHAnsi" w:eastAsiaTheme="majorEastAsia" w:hAnsiTheme="majorHAnsi" w:cstheme="majorBidi"/>
      <w:color w:val="5B0012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D3545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CD3545"/>
    <w:rPr>
      <w:color w:val="CE1B2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54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7500"/>
    <w:rPr>
      <w:color w:val="EE787C" w:themeColor="followedHyperlink"/>
      <w:u w:val="single"/>
    </w:rPr>
  </w:style>
  <w:style w:type="table" w:customStyle="1" w:styleId="TableGridLight1">
    <w:name w:val="Table Grid Light1"/>
    <w:basedOn w:val="TableNormal"/>
    <w:uiPriority w:val="99"/>
    <w:rsid w:val="00337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11">
    <w:name w:val="Grid Table 1 Light - Accent 11"/>
    <w:basedOn w:val="TableNormal"/>
    <w:uiPriority w:val="46"/>
    <w:rsid w:val="00337500"/>
    <w:tblPr>
      <w:tblStyleRowBandSize w:val="1"/>
      <w:tblStyleColBandSize w:val="1"/>
      <w:tblBorders>
        <w:top w:val="single" w:sz="4" w:space="0" w:color="FF6383" w:themeColor="accent1" w:themeTint="66"/>
        <w:left w:val="single" w:sz="4" w:space="0" w:color="FF6383" w:themeColor="accent1" w:themeTint="66"/>
        <w:bottom w:val="single" w:sz="4" w:space="0" w:color="FF6383" w:themeColor="accent1" w:themeTint="66"/>
        <w:right w:val="single" w:sz="4" w:space="0" w:color="FF6383" w:themeColor="accent1" w:themeTint="66"/>
        <w:insideH w:val="single" w:sz="4" w:space="0" w:color="FF6383" w:themeColor="accent1" w:themeTint="66"/>
        <w:insideV w:val="single" w:sz="4" w:space="0" w:color="FF63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6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6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337500"/>
    <w:tblPr>
      <w:tblStyleRowBandSize w:val="1"/>
      <w:tblStyleColBandSize w:val="1"/>
      <w:tblBorders>
        <w:top w:val="single" w:sz="4" w:space="0" w:color="FF1645" w:themeColor="accent1" w:themeTint="99"/>
        <w:left w:val="single" w:sz="4" w:space="0" w:color="FF1645" w:themeColor="accent1" w:themeTint="99"/>
        <w:bottom w:val="single" w:sz="4" w:space="0" w:color="FF1645" w:themeColor="accent1" w:themeTint="99"/>
        <w:right w:val="single" w:sz="4" w:space="0" w:color="FF1645" w:themeColor="accent1" w:themeTint="99"/>
        <w:insideH w:val="single" w:sz="4" w:space="0" w:color="FF1645" w:themeColor="accent1" w:themeTint="99"/>
        <w:insideV w:val="single" w:sz="4" w:space="0" w:color="FF16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0019" w:themeColor="accent1"/>
          <w:left w:val="single" w:sz="4" w:space="0" w:color="7A0019" w:themeColor="accent1"/>
          <w:bottom w:val="single" w:sz="4" w:space="0" w:color="7A0019" w:themeColor="accent1"/>
          <w:right w:val="single" w:sz="4" w:space="0" w:color="7A0019" w:themeColor="accent1"/>
          <w:insideH w:val="nil"/>
          <w:insideV w:val="nil"/>
        </w:tcBorders>
        <w:shd w:val="clear" w:color="auto" w:fill="7A0019" w:themeFill="accent1"/>
      </w:tcPr>
    </w:tblStylePr>
    <w:tblStylePr w:type="lastRow">
      <w:rPr>
        <w:b/>
        <w:bCs/>
      </w:rPr>
      <w:tblPr/>
      <w:tcPr>
        <w:tcBorders>
          <w:top w:val="double" w:sz="4" w:space="0" w:color="7A00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1" w:themeFill="accent1" w:themeFillTint="33"/>
      </w:tcPr>
    </w:tblStylePr>
    <w:tblStylePr w:type="band1Horz">
      <w:tblPr/>
      <w:tcPr>
        <w:shd w:val="clear" w:color="auto" w:fill="FFB1C1" w:themeFill="accent1" w:themeFillTint="33"/>
      </w:tcPr>
    </w:tblStylePr>
  </w:style>
  <w:style w:type="paragraph" w:styleId="ListBullet">
    <w:name w:val="List Bullet"/>
    <w:basedOn w:val="Normal"/>
    <w:uiPriority w:val="99"/>
    <w:unhideWhenUsed/>
    <w:rsid w:val="00B1239C"/>
    <w:pPr>
      <w:numPr>
        <w:numId w:val="17"/>
      </w:numPr>
      <w:contextualSpacing/>
    </w:pPr>
  </w:style>
  <w:style w:type="table" w:customStyle="1" w:styleId="GridTable41">
    <w:name w:val="Grid Table 41"/>
    <w:basedOn w:val="TableNormal"/>
    <w:uiPriority w:val="49"/>
    <w:rsid w:val="00B123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43481"/>
  </w:style>
  <w:style w:type="character" w:styleId="CommentReference">
    <w:name w:val="annotation reference"/>
    <w:basedOn w:val="DefaultParagraphFont"/>
    <w:uiPriority w:val="99"/>
    <w:semiHidden/>
    <w:unhideWhenUsed/>
    <w:rsid w:val="00E4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81"/>
    <w:rPr>
      <w:rFonts w:eastAsia="MS Minch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81"/>
    <w:rPr>
      <w:rFonts w:eastAsia="MS Mincho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81"/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81"/>
    <w:rPr>
      <w:rFonts w:ascii="Times New Roman" w:eastAsia="MS Mincho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57B8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GridTable4">
    <w:name w:val="Grid Table 4"/>
    <w:basedOn w:val="TableNormal"/>
    <w:uiPriority w:val="49"/>
    <w:rsid w:val="002948E7"/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71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1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6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MNPH">
  <a:themeElements>
    <a:clrScheme name="UMNPH">
      <a:dk1>
        <a:sysClr val="windowText" lastClr="000000"/>
      </a:dk1>
      <a:lt1>
        <a:sysClr val="window" lastClr="FFFFFF"/>
      </a:lt1>
      <a:dk2>
        <a:srgbClr val="878878"/>
      </a:dk2>
      <a:lt2>
        <a:srgbClr val="DDD6CE"/>
      </a:lt2>
      <a:accent1>
        <a:srgbClr val="7A0019"/>
      </a:accent1>
      <a:accent2>
        <a:srgbClr val="FFCC33"/>
      </a:accent2>
      <a:accent3>
        <a:srgbClr val="CE1B22"/>
      </a:accent3>
      <a:accent4>
        <a:srgbClr val="580005"/>
      </a:accent4>
      <a:accent5>
        <a:srgbClr val="00788E"/>
      </a:accent5>
      <a:accent6>
        <a:srgbClr val="009AA8"/>
      </a:accent6>
      <a:hlink>
        <a:srgbClr val="CE1B22"/>
      </a:hlink>
      <a:folHlink>
        <a:srgbClr val="EE787C"/>
      </a:folHlink>
    </a:clrScheme>
    <a:fontScheme name="UMNPH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CEPH Competency Information</vt:lpstr>
    </vt:vector>
  </TitlesOfParts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CEPH Competency Information</dc:title>
  <dc:subject>CEPH Competency Information</dc:subject>
  <dc:creator>School of Public Health, UMN</dc:creator>
  <cp:keywords/>
  <dc:description/>
  <cp:lastModifiedBy>Anne Marie Hotop</cp:lastModifiedBy>
  <cp:revision>2</cp:revision>
  <dcterms:created xsi:type="dcterms:W3CDTF">2020-05-07T19:10:00Z</dcterms:created>
  <dcterms:modified xsi:type="dcterms:W3CDTF">2020-05-07T19:10:00Z</dcterms:modified>
  <cp:category/>
</cp:coreProperties>
</file>